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7938"/>
      </w:tblGrid>
      <w:tr w:rsidR="0008277F" w:rsidTr="000E0E17">
        <w:tc>
          <w:tcPr>
            <w:tcW w:w="8081" w:type="dxa"/>
          </w:tcPr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необходимую документацию для составления отчёта по практике;</w:t>
            </w:r>
          </w:p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соблюдение норм охраны труда и ТБ в период прохождения практики;</w:t>
            </w:r>
          </w:p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Колледжу уведомления, копии приказов на студентов в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трёхдневный </w:t>
            </w:r>
            <w:r w:rsidRPr="003972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оформлении или в случае затребования);</w:t>
            </w:r>
          </w:p>
          <w:p w:rsidR="00101229" w:rsidRP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использовать студентов на вспомогательных работах.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о прохождении практики и выполнении рабочей программы студентами.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имеет право: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условия труда, соответствующие требованиям ТБ и охраны труда;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защиту персональных данных;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наличии вакантных мест со студентами могут заключаться срочные трудовые договора).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 имеет право:</w:t>
            </w:r>
          </w:p>
          <w:p w:rsidR="00101229" w:rsidRDefault="003972D8" w:rsidP="003972D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требовать от студентов соблюдения правил внутреннего распорядка и бережного отношения к имуществу Предприятия (учреждения, организации);</w:t>
            </w:r>
          </w:p>
          <w:p w:rsidR="003972D8" w:rsidRPr="003972D8" w:rsidRDefault="003972D8" w:rsidP="003972D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расторгнуть Договор в одностороннем порядке в случае нарушения студентом правил внутреннего трудового распорядка и охраны труда, уведомив Колледж о намерении расторгнуть договор за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дня.</w:t>
            </w:r>
          </w:p>
          <w:p w:rsidR="0008277F" w:rsidRPr="00E40315" w:rsidRDefault="0008277F" w:rsidP="0008277F">
            <w:pPr>
              <w:ind w:right="459"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8277F" w:rsidRDefault="0008277F" w:rsidP="0008277F">
            <w:pPr>
              <w:ind w:right="459" w:firstLine="176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08277F" w:rsidRDefault="0008277F" w:rsidP="00E63EC1">
            <w:pPr>
              <w:ind w:left="602" w:right="459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397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972D8" w:rsidRPr="003972D8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Настоящий</w:t>
            </w:r>
            <w:r w:rsidR="00397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 вступает в силу с момента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подписания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сторонами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действует до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>срока окончания практики.</w:t>
            </w:r>
          </w:p>
          <w:p w:rsidR="000B63AD" w:rsidRPr="004475E3" w:rsidRDefault="00E63EC1" w:rsidP="0008277F">
            <w:pPr>
              <w:ind w:right="459" w:firstLine="17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B6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прохождения практики: </w:t>
            </w:r>
            <w:r w:rsidR="000B63AD"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______________ по _____________________</w:t>
            </w:r>
            <w:proofErr w:type="gramStart"/>
            <w:r w:rsidR="000B63AD"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08277F" w:rsidRPr="00E40315" w:rsidRDefault="0008277F" w:rsidP="0008277F">
            <w:pPr>
              <w:ind w:right="45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Договор составлен в двух экземплярах, и</w:t>
            </w:r>
            <w:r w:rsidR="003972D8">
              <w:rPr>
                <w:rFonts w:ascii="Times New Roman" w:hAnsi="Times New Roman" w:cs="Times New Roman"/>
                <w:sz w:val="20"/>
                <w:szCs w:val="20"/>
              </w:rPr>
              <w:t>меющих равную юридическую силу.</w:t>
            </w:r>
          </w:p>
          <w:p w:rsidR="0008277F" w:rsidRPr="00E40315" w:rsidRDefault="0008277F" w:rsidP="00E63EC1">
            <w:pPr>
              <w:tabs>
                <w:tab w:val="left" w:pos="660"/>
              </w:tabs>
              <w:ind w:left="602" w:right="459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Все споры, возника</w:t>
            </w:r>
            <w:r w:rsidR="000B63AD">
              <w:rPr>
                <w:rFonts w:ascii="Times New Roman" w:hAnsi="Times New Roman" w:cs="Times New Roman"/>
                <w:sz w:val="20"/>
                <w:szCs w:val="20"/>
              </w:rPr>
              <w:t>ющие при исполнении настоящего Д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оговора, разрешаются по взаимному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гласию сторон, а при не</w:t>
            </w:r>
            <w:r w:rsidR="001B3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– в соответствии с действующим законодательством РФ</w:t>
            </w:r>
          </w:p>
          <w:p w:rsidR="0008277F" w:rsidRPr="00E40315" w:rsidRDefault="0008277F" w:rsidP="0008277F">
            <w:pPr>
              <w:ind w:right="459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277F" w:rsidRPr="00E40315" w:rsidRDefault="0008277F" w:rsidP="0008277F">
            <w:pPr>
              <w:tabs>
                <w:tab w:val="left" w:pos="1620"/>
              </w:tabs>
              <w:ind w:right="459"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08277F" w:rsidRPr="00E40315" w:rsidRDefault="0008277F" w:rsidP="0008277F">
            <w:pPr>
              <w:ind w:right="459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2"/>
              <w:gridCol w:w="4111"/>
            </w:tblGrid>
            <w:tr w:rsidR="0008277F" w:rsidRPr="00E40315" w:rsidTr="0008277F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77F" w:rsidRPr="00E63EC1" w:rsidRDefault="0008277F" w:rsidP="00E63EC1">
                  <w:pPr>
                    <w:spacing w:after="0" w:line="240" w:lineRule="auto"/>
                    <w:ind w:right="45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г. Энгельс, ул. СХИ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тел. 55 – 26 – 80 </w:t>
                  </w:r>
                </w:p>
                <w:p w:rsidR="0008277F" w:rsidRPr="00E63EC1" w:rsidRDefault="0008277F" w:rsidP="0008277F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</w:t>
                  </w:r>
                  <w:r w:rsidR="001B3B5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Колледжа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 w:rsidR="001B3B5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Ю.А.Журик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8277F" w:rsidRPr="00E63EC1" w:rsidRDefault="001B3B5F" w:rsidP="0008277F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77F" w:rsidRPr="001B3B5F" w:rsidRDefault="001B3B5F" w:rsidP="001B3B5F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Предприятие (организация, учреждение):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E63EC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 w:rsid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="001B3B5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</w:t>
                  </w:r>
                  <w:r w:rsid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8277F" w:rsidRPr="00E63EC1" w:rsidRDefault="001B3B5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</w:t>
                  </w:r>
                  <w:r w:rsidR="001342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8277F" w:rsidRPr="001B3B5F" w:rsidRDefault="001B3B5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08277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E63EC1" w:rsidRDefault="00E63EC1" w:rsidP="0008277F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Pr="00E63EC1" w:rsidRDefault="00E63EC1" w:rsidP="0008277F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ка)________ /___________________ /</w:t>
            </w:r>
          </w:p>
        </w:tc>
        <w:tc>
          <w:tcPr>
            <w:tcW w:w="7938" w:type="dxa"/>
          </w:tcPr>
          <w:p w:rsidR="0008277F" w:rsidRPr="00E40315" w:rsidRDefault="0008277F" w:rsidP="0008277F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E40315">
              <w:rPr>
                <w:rFonts w:ascii="Times New Roman" w:hAnsi="Times New Roman" w:cs="Times New Roman"/>
                <w:b/>
              </w:rPr>
              <w:t xml:space="preserve">Д О Г О В О </w:t>
            </w:r>
            <w:proofErr w:type="gramStart"/>
            <w:r w:rsidRPr="00E4031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890A1B">
              <w:rPr>
                <w:rFonts w:ascii="Times New Roman" w:hAnsi="Times New Roman" w:cs="Times New Roman"/>
                <w:sz w:val="20"/>
                <w:szCs w:val="20"/>
              </w:rPr>
              <w:t>«____»___________202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                              г. Энгельс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08277F" w:rsidP="0043594E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«Энгельсский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лице директора Журик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 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 xml:space="preserve"> и студен</w:t>
            </w:r>
            <w:proofErr w:type="gramStart"/>
            <w:r w:rsidR="00B439BB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="00B439BB">
              <w:rPr>
                <w:rFonts w:ascii="Times New Roman" w:hAnsi="Times New Roman" w:cs="Times New Roman"/>
                <w:sz w:val="20"/>
                <w:szCs w:val="20"/>
              </w:rPr>
              <w:t>ка) ______________________________________________ группы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8277F" w:rsidRPr="0043594E" w:rsidRDefault="0043594E" w:rsidP="0043594E">
            <w:pPr>
              <w:ind w:left="17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08277F" w:rsidRPr="00E40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8277F"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предприятия (</w:t>
            </w:r>
            <w:r w:rsidR="0008277F" w:rsidRPr="0043594E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, учреждения</w:t>
            </w:r>
            <w:r w:rsidR="0008277F" w:rsidRPr="0043594E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  <w:p w:rsidR="0043594E" w:rsidRDefault="0008277F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</w:t>
            </w:r>
            <w:r w:rsidR="0043594E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</w:p>
          <w:p w:rsidR="0043594E" w:rsidRDefault="0043594E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43594E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_____________________________________________________________________________________</w:t>
            </w:r>
          </w:p>
          <w:p w:rsidR="0008277F" w:rsidRPr="00E40315" w:rsidRDefault="0043594E" w:rsidP="0043594E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="0008277F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Предприятие (о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, учреждение)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____</w:t>
            </w:r>
            <w:r w:rsidR="007B63B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D6239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B6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заключили настоящий </w:t>
            </w:r>
            <w:r w:rsidR="0008277F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8277F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08277F" w:rsidP="0008277F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7B63BE" w:rsidRDefault="007B63BE" w:rsidP="00134281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Проведение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8277F"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(далее – 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134281"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рофессиональному м</w:t>
            </w:r>
            <w:r w:rsidRPr="00134281">
              <w:rPr>
                <w:rFonts w:ascii="Times New Roman" w:hAnsi="Times New Roman" w:cs="Times New Roman"/>
                <w:sz w:val="20"/>
                <w:szCs w:val="20"/>
              </w:rPr>
              <w:t>одулю</w:t>
            </w:r>
            <w:r w:rsidR="002A3A5A" w:rsidRPr="00134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A5A" w:rsidRPr="002A3A5A">
              <w:rPr>
                <w:rFonts w:ascii="Times New Roman" w:hAnsi="Times New Roman" w:cs="Times New Roman"/>
                <w:b/>
                <w:sz w:val="20"/>
                <w:szCs w:val="20"/>
              </w:rPr>
              <w:t>ПМ.</w:t>
            </w:r>
            <w:r w:rsidR="009E7F1C">
              <w:rPr>
                <w:rFonts w:ascii="Times New Roman" w:hAnsi="Times New Roman" w:cs="Times New Roman"/>
                <w:b/>
                <w:sz w:val="20"/>
                <w:szCs w:val="20"/>
              </w:rPr>
              <w:t>05 Преподавание иностранного языка в начальных классах</w:t>
            </w:r>
          </w:p>
          <w:p w:rsidR="0008277F" w:rsidRDefault="007B63BE" w:rsidP="00134281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A5A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r w:rsidR="009E7F1C">
              <w:rPr>
                <w:rFonts w:ascii="Times New Roman" w:hAnsi="Times New Roman" w:cs="Times New Roman"/>
                <w:sz w:val="20"/>
                <w:szCs w:val="20"/>
              </w:rPr>
              <w:t>ентов Колледжа по специальности 44.02.02 «Преподавание в начальных классах</w:t>
            </w:r>
            <w:r w:rsidR="002A3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6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 w:rsidR="009E7F1C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D62399">
              <w:rPr>
                <w:rFonts w:ascii="Times New Roman" w:hAnsi="Times New Roman" w:cs="Times New Roman"/>
                <w:sz w:val="20"/>
                <w:szCs w:val="20"/>
              </w:rPr>
              <w:t>, целью которой является:</w:t>
            </w:r>
          </w:p>
          <w:p w:rsidR="00D62399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овладение студентами профессиональными навыками и умениями по данной рабочей профессии или специальности;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практического опыта в области будущей профессии или специальности;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мышления, закрепление, углубление и расширение знаний; проверка профессиональной готовности к самостоятельной профессиональной деятельности;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выполнения курсовых проектов.</w:t>
            </w:r>
          </w:p>
          <w:p w:rsidR="0008277F" w:rsidRPr="00E40315" w:rsidRDefault="0008277F" w:rsidP="0008277F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</w:t>
            </w:r>
            <w:r w:rsidR="009616A0"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обязуется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провести теоретическую и практическую подготовку по профилю специальности;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организации оформления студентов на практику;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обеспечить явку студентов на практику согласно графику учебного процесса;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вести постоянный контроль прохождения практики со стороны руководителей практики.</w:t>
            </w:r>
          </w:p>
          <w:p w:rsidR="009616A0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9616A0"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обязуется:</w:t>
            </w:r>
          </w:p>
          <w:p w:rsidR="009616A0" w:rsidRDefault="009616A0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соблюдать трудовую дисциплину и правила внутреннего распорядка, действующие на Предприятии (организации, учреждения);</w:t>
            </w:r>
          </w:p>
          <w:p w:rsidR="009616A0" w:rsidRDefault="009616A0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техники безопасности;</w:t>
            </w:r>
            <w:r w:rsidR="0010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бережно относитьс</w:t>
            </w:r>
            <w:r w:rsidR="00101229">
              <w:rPr>
                <w:rFonts w:ascii="Times New Roman" w:hAnsi="Times New Roman" w:cs="Times New Roman"/>
                <w:sz w:val="20"/>
                <w:szCs w:val="20"/>
              </w:rPr>
              <w:t>я к имуществу Предприятия (учре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ждения, организации);</w:t>
            </w:r>
          </w:p>
          <w:p w:rsidR="00101229" w:rsidRPr="009616A0" w:rsidRDefault="00101229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материалы для выполнения задания по практике и подготовить отчёт в установленной форме.</w:t>
            </w:r>
          </w:p>
          <w:p w:rsidR="00E63EC1" w:rsidRDefault="0008277F" w:rsidP="00E63EC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EC1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="00E63EC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63EC1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обязуется:</w:t>
            </w:r>
          </w:p>
          <w:p w:rsidR="0008277F" w:rsidRDefault="00E63EC1" w:rsidP="00E63EC1">
            <w:pPr>
              <w:pStyle w:val="a4"/>
              <w:numPr>
                <w:ilvl w:val="0"/>
                <w:numId w:val="14"/>
              </w:numPr>
              <w:jc w:val="both"/>
            </w:pPr>
            <w:r w:rsidRPr="00E63EC1"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для прохождения практики в соответствии с программой практики рабочее место, соответствующее требованиям охраны труда и ТБ;</w:t>
            </w:r>
          </w:p>
        </w:tc>
      </w:tr>
    </w:tbl>
    <w:p w:rsidR="000F73AB" w:rsidRDefault="000F73AB" w:rsidP="0008277F"/>
    <w:tbl>
      <w:tblPr>
        <w:tblStyle w:val="a3"/>
        <w:tblW w:w="159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7897"/>
      </w:tblGrid>
      <w:tr w:rsidR="00134281" w:rsidTr="000E0E17">
        <w:tc>
          <w:tcPr>
            <w:tcW w:w="8081" w:type="dxa"/>
          </w:tcPr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</w:rPr>
            </w:pPr>
            <w:r w:rsidRPr="00E40315">
              <w:rPr>
                <w:rFonts w:ascii="Times New Roman" w:hAnsi="Times New Roman" w:cs="Times New Roman"/>
                <w:b/>
              </w:rPr>
              <w:lastRenderedPageBreak/>
              <w:t xml:space="preserve">Д О Г О В О </w:t>
            </w:r>
            <w:proofErr w:type="gramStart"/>
            <w:r w:rsidRPr="00E4031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890A1B">
              <w:rPr>
                <w:rFonts w:ascii="Times New Roman" w:hAnsi="Times New Roman" w:cs="Times New Roman"/>
                <w:sz w:val="20"/>
                <w:szCs w:val="20"/>
              </w:rPr>
              <w:t>«____»___________202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                              г. Энгельс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лице директора Журик Ю.А.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колледжа, и 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ка) ______________________________________________ группы ___________ с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857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34281" w:rsidRPr="0043594E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E40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предприятия (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, учреждения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______________________________________________________________________________________________ 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</w:t>
            </w:r>
            <w:r w:rsidR="0068578A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(организация, учреждение)»,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заключили настоящий </w:t>
            </w:r>
            <w:r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3000"/>
                <w:tab w:val="left" w:pos="3120"/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Проведение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(далее – 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профессиональному м</w:t>
            </w:r>
            <w:r w:rsidRPr="00134281">
              <w:rPr>
                <w:rFonts w:ascii="Times New Roman" w:hAnsi="Times New Roman" w:cs="Times New Roman"/>
                <w:sz w:val="20"/>
                <w:szCs w:val="20"/>
              </w:rPr>
              <w:t xml:space="preserve">одулю </w:t>
            </w:r>
            <w:r w:rsidR="009E7F1C" w:rsidRPr="002A3A5A">
              <w:rPr>
                <w:rFonts w:ascii="Times New Roman" w:hAnsi="Times New Roman" w:cs="Times New Roman"/>
                <w:b/>
                <w:sz w:val="20"/>
                <w:szCs w:val="20"/>
              </w:rPr>
              <w:t>ПМ.</w:t>
            </w:r>
            <w:r w:rsidR="009E7F1C">
              <w:rPr>
                <w:rFonts w:ascii="Times New Roman" w:hAnsi="Times New Roman" w:cs="Times New Roman"/>
                <w:b/>
                <w:sz w:val="20"/>
                <w:szCs w:val="20"/>
              </w:rPr>
              <w:t>05 Преподавание иностранного языка в начальных классах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Колледжа по специальности </w:t>
            </w:r>
            <w:r w:rsidR="009E7F1C">
              <w:rPr>
                <w:rFonts w:ascii="Times New Roman" w:hAnsi="Times New Roman" w:cs="Times New Roman"/>
                <w:sz w:val="20"/>
                <w:szCs w:val="20"/>
              </w:rPr>
              <w:t xml:space="preserve">44.02.02 «Преподавание в начальных классах» </w:t>
            </w:r>
            <w:bookmarkStart w:id="0" w:name="_GoBack"/>
            <w:bookmarkEnd w:id="0"/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(организации, учреждения), целью которой является:</w:t>
            </w:r>
          </w:p>
          <w:p w:rsidR="00134281" w:rsidRPr="009616A0" w:rsidRDefault="000D5283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4281" w:rsidRPr="009616A0">
              <w:rPr>
                <w:rFonts w:ascii="Times New Roman" w:hAnsi="Times New Roman" w:cs="Times New Roman"/>
                <w:sz w:val="20"/>
                <w:szCs w:val="20"/>
              </w:rPr>
              <w:t>владение студентами профессиональными навыками и умениями по данной рабочей профессии или специальности;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практического опыта в области будущей профессии или специальности;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мышления, закрепление, углубление и расширение знаний; проверка профессиональной готовности к самостоятельной профессиональной деятельности;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выполнения курсовых проектов.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134281" w:rsidRPr="00E40315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провести теоретическую и практическую подготовку по профилю специальности;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организации оформления студентов на практику;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обеспечить явку студентов на практику согласно графику учебного процесса;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вести постоянный контроль прохождения практики со стороны руководителей практики.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обязуется:</w:t>
            </w:r>
          </w:p>
          <w:p w:rsidR="00134281" w:rsidRDefault="00134281" w:rsidP="000D5283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соблюдать трудовую дисциплину и правила внутреннего распорядка, действующие на Предприятии (организации, учреждения);</w:t>
            </w:r>
          </w:p>
          <w:p w:rsidR="00134281" w:rsidRDefault="00134281" w:rsidP="000D5283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техники безопасности; бережно относиться к имуществу Предприятия (учреждения, организации);</w:t>
            </w:r>
          </w:p>
          <w:p w:rsidR="00134281" w:rsidRPr="009616A0" w:rsidRDefault="00134281" w:rsidP="000D5283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материалы для выполнения задания по практике и подготовить отчёт в установленной форме.</w:t>
            </w:r>
          </w:p>
          <w:p w:rsidR="00134281" w:rsidRDefault="00134281" w:rsidP="0068578A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обязуется:</w:t>
            </w:r>
          </w:p>
          <w:p w:rsidR="00134281" w:rsidRDefault="00134281" w:rsidP="000D5283">
            <w:pPr>
              <w:pStyle w:val="a4"/>
              <w:numPr>
                <w:ilvl w:val="0"/>
                <w:numId w:val="18"/>
              </w:numPr>
              <w:tabs>
                <w:tab w:val="left" w:pos="7726"/>
              </w:tabs>
              <w:ind w:right="133"/>
              <w:jc w:val="both"/>
            </w:pPr>
            <w:r w:rsidRPr="00E63EC1"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для прохождения практики в соответствии с программой практики рабочее место, соответствующее требованиям охраны труда и ТБ;</w:t>
            </w:r>
          </w:p>
        </w:tc>
        <w:tc>
          <w:tcPr>
            <w:tcW w:w="7897" w:type="dxa"/>
          </w:tcPr>
          <w:p w:rsidR="00134281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необходимую документацию для составления отчёта по практике;</w:t>
            </w:r>
          </w:p>
          <w:p w:rsidR="00134281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соблюдение норм охраны труда и ТБ в период прохождения практики;</w:t>
            </w:r>
          </w:p>
          <w:p w:rsidR="00134281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Колледжу уведомления, копии приказов на студентов в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трёхдневный </w:t>
            </w:r>
            <w:r w:rsidRPr="003972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оформлении или в случае затребования);</w:t>
            </w:r>
          </w:p>
          <w:p w:rsidR="00134281" w:rsidRPr="00101229" w:rsidRDefault="00134281" w:rsidP="0068578A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использовать студентов на вспомогательных работах.</w:t>
            </w:r>
          </w:p>
          <w:p w:rsidR="00134281" w:rsidRDefault="0068578A" w:rsidP="0068578A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о прохождении практики и выполнении рабочей программы студентами.</w:t>
            </w:r>
          </w:p>
          <w:p w:rsidR="00134281" w:rsidRDefault="0068578A" w:rsidP="0068578A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имеет право: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условия труда, соответствующие требованиям ТБ и охраны труда;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защиту персональных данных;</w:t>
            </w:r>
          </w:p>
          <w:p w:rsidR="00134281" w:rsidRPr="00C93351" w:rsidRDefault="00134281" w:rsidP="0068578A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наличии вакантных мест со студентами могут заключаться срочные трудовые договора).</w:t>
            </w:r>
          </w:p>
          <w:p w:rsidR="00134281" w:rsidRDefault="0068578A" w:rsidP="0068578A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 имеет право:</w:t>
            </w:r>
          </w:p>
          <w:p w:rsidR="00134281" w:rsidRDefault="00134281" w:rsidP="0068578A">
            <w:pPr>
              <w:pStyle w:val="a4"/>
              <w:numPr>
                <w:ilvl w:val="0"/>
                <w:numId w:val="13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требовать от студентов соблюдения правил внутреннего распорядка и бережного отношения к имуществу Предприятия (учреждения, организации);</w:t>
            </w:r>
          </w:p>
          <w:p w:rsidR="00134281" w:rsidRPr="003972D8" w:rsidRDefault="00134281" w:rsidP="0068578A">
            <w:pPr>
              <w:pStyle w:val="a4"/>
              <w:numPr>
                <w:ilvl w:val="0"/>
                <w:numId w:val="13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расторгнуть Договор в одностороннем порядке в случае нарушения студентом правил внутреннего трудового распорядка и охраны труда, уведомив Колледж о намерении расторгнуть договор за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дня.</w:t>
            </w:r>
          </w:p>
          <w:p w:rsidR="00134281" w:rsidRPr="00E40315" w:rsidRDefault="00134281" w:rsidP="0068578A">
            <w:pPr>
              <w:ind w:right="-7"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34281" w:rsidRDefault="00134281" w:rsidP="0068578A">
            <w:pPr>
              <w:ind w:right="-7"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134281" w:rsidRDefault="0068578A" w:rsidP="000D5283">
            <w:pPr>
              <w:ind w:left="926" w:right="-7" w:hanging="7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</w:t>
            </w:r>
            <w:r w:rsidR="001342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3.1</w:t>
            </w:r>
            <w:r w:rsidR="00134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="00134281" w:rsidRPr="003972D8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Настоящий</w:t>
            </w:r>
            <w:r w:rsidR="00134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34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 вступает в силу с момента его подписания сторонами и </w:t>
            </w:r>
            <w:r w:rsidR="000D5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4281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до срока окончания практики.</w:t>
            </w:r>
          </w:p>
          <w:p w:rsidR="00134281" w:rsidRPr="004475E3" w:rsidRDefault="00134281" w:rsidP="0068578A">
            <w:pPr>
              <w:ind w:right="-7" w:firstLine="17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D5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прохождения практики: </w:t>
            </w:r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______________ по _____________________</w:t>
            </w:r>
            <w:proofErr w:type="gramStart"/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134281" w:rsidRPr="00E40315" w:rsidRDefault="0068578A" w:rsidP="0068578A">
            <w:pPr>
              <w:ind w:right="-7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>Договор составлен в двух экземплярах, и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меющих равную юридическую силу.</w:t>
            </w:r>
          </w:p>
          <w:p w:rsidR="00134281" w:rsidRPr="00E40315" w:rsidRDefault="0068578A" w:rsidP="000D5283">
            <w:pPr>
              <w:tabs>
                <w:tab w:val="left" w:pos="785"/>
              </w:tabs>
              <w:ind w:left="785" w:right="-7" w:hanging="6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34281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="0013428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D5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>Все споры, возника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ющие при исполнении настоящего Д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>оговора, разрешаются по взаимному со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гласию сторон, а при не достижении</w:t>
            </w:r>
            <w:r w:rsidR="00134281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– в соответствии с действующим законодательством РФ</w:t>
            </w:r>
            <w:r w:rsidR="000D5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281" w:rsidRPr="00E40315" w:rsidRDefault="00134281" w:rsidP="0068578A">
            <w:pPr>
              <w:ind w:right="-7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4281" w:rsidRPr="00E40315" w:rsidRDefault="00134281" w:rsidP="0068578A">
            <w:pPr>
              <w:tabs>
                <w:tab w:val="left" w:pos="1620"/>
              </w:tabs>
              <w:ind w:right="-7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134281" w:rsidRPr="00E40315" w:rsidRDefault="00134281" w:rsidP="0068578A">
            <w:pPr>
              <w:ind w:right="-7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973" w:type="dxa"/>
              <w:tblInd w:w="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2"/>
              <w:gridCol w:w="4111"/>
            </w:tblGrid>
            <w:tr w:rsidR="00134281" w:rsidRPr="00E40315" w:rsidTr="0068578A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13428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4281" w:rsidRPr="00E63EC1" w:rsidRDefault="000D5283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413124, </w:t>
                  </w:r>
                  <w:proofErr w:type="gramStart"/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г. Энгельс, ул. СХИ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тел. 55 – 26 – 80 </w:t>
                  </w:r>
                </w:p>
                <w:p w:rsidR="00134281" w:rsidRPr="00E63EC1" w:rsidRDefault="00134281" w:rsidP="0068578A">
                  <w:pPr>
                    <w:tabs>
                      <w:tab w:val="left" w:pos="1180"/>
                    </w:tabs>
                    <w:spacing w:after="0" w:line="240" w:lineRule="auto"/>
                    <w:ind w:righ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 Ю.А.Журик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281" w:rsidRPr="001B3B5F" w:rsidRDefault="00134281" w:rsidP="0068578A">
                  <w:pPr>
                    <w:spacing w:after="0" w:line="240" w:lineRule="auto"/>
                    <w:ind w:right="-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Предприятие (организация, учреждение):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 w:rsidR="00134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134281" w:rsidRPr="00E63EC1" w:rsidRDefault="0068578A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3428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="00134281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 w:rsidR="001342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  <w:r w:rsidR="00134281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  <w:p w:rsidR="00134281" w:rsidRPr="00E63EC1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4281" w:rsidRPr="001B3B5F" w:rsidRDefault="00134281" w:rsidP="0068578A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134281" w:rsidRDefault="00134281" w:rsidP="00134281">
            <w:pPr>
              <w:ind w:righ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1" w:rsidRPr="00E63EC1" w:rsidRDefault="0068578A" w:rsidP="00134281">
            <w:pPr>
              <w:ind w:righ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34281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="00134281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="00134281">
              <w:rPr>
                <w:rFonts w:ascii="Times New Roman" w:hAnsi="Times New Roman" w:cs="Times New Roman"/>
                <w:sz w:val="20"/>
                <w:szCs w:val="20"/>
              </w:rPr>
              <w:t>ка)________ /___________________ /</w:t>
            </w:r>
          </w:p>
        </w:tc>
      </w:tr>
    </w:tbl>
    <w:p w:rsidR="00134281" w:rsidRDefault="00134281" w:rsidP="0008277F"/>
    <w:sectPr w:rsidR="00134281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77F"/>
    <w:rsid w:val="0008277F"/>
    <w:rsid w:val="000B63AD"/>
    <w:rsid w:val="000D5283"/>
    <w:rsid w:val="000E0E17"/>
    <w:rsid w:val="000F73AB"/>
    <w:rsid w:val="00101229"/>
    <w:rsid w:val="00134281"/>
    <w:rsid w:val="001B3B5F"/>
    <w:rsid w:val="002A3A5A"/>
    <w:rsid w:val="003972D8"/>
    <w:rsid w:val="0043594E"/>
    <w:rsid w:val="00633354"/>
    <w:rsid w:val="0068578A"/>
    <w:rsid w:val="007B63BE"/>
    <w:rsid w:val="008146C2"/>
    <w:rsid w:val="00890A1B"/>
    <w:rsid w:val="008D60FD"/>
    <w:rsid w:val="00953184"/>
    <w:rsid w:val="009616A0"/>
    <w:rsid w:val="009E7F1C"/>
    <w:rsid w:val="00A82764"/>
    <w:rsid w:val="00B439BB"/>
    <w:rsid w:val="00C93351"/>
    <w:rsid w:val="00D62399"/>
    <w:rsid w:val="00E6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49D5-9A15-4277-9509-A2A7CE64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1</cp:lastModifiedBy>
  <cp:revision>2</cp:revision>
  <cp:lastPrinted>2018-01-11T09:10:00Z</cp:lastPrinted>
  <dcterms:created xsi:type="dcterms:W3CDTF">2008-12-31T22:32:00Z</dcterms:created>
  <dcterms:modified xsi:type="dcterms:W3CDTF">2008-12-31T22:32:00Z</dcterms:modified>
</cp:coreProperties>
</file>