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 w:rsidRPr="00DA501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37443" w:rsidRDefault="00637443" w:rsidP="00637443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1.Самостоятельно изучить и сделать краткий конспект следующих тем в тетради по учебнику Ю.М. Ерохин «Химия», и используя интернет ресурсы: Выполнить задание.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 w:rsidRPr="00DA501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Строение вещества. </w:t>
      </w:r>
    </w:p>
    <w:p w:rsidR="00637443" w:rsidRDefault="00637443" w:rsidP="00637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Агрегатные состояния вещества, их характеристика.</w:t>
      </w:r>
    </w:p>
    <w:p w:rsidR="00637443" w:rsidRDefault="00637443" w:rsidP="00637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Конденсация, текучесть, возгонка, кристаллизация, сублимация, десублимация, жидкие кристаллы.</w:t>
      </w:r>
    </w:p>
    <w:p w:rsidR="00637443" w:rsidRDefault="00637443" w:rsidP="00637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Чистые вещества и смеси.</w:t>
      </w:r>
    </w:p>
    <w:p w:rsidR="00637443" w:rsidRDefault="00637443" w:rsidP="00637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Задание. </w:t>
      </w:r>
      <w:proofErr w:type="gramStart"/>
      <w:r>
        <w:rPr>
          <w:rFonts w:ascii="Times New Roman" w:hAnsi="Times New Roman"/>
          <w:sz w:val="24"/>
          <w:szCs w:val="24"/>
        </w:rPr>
        <w:t>Дать определения следующим понятиям: конденсация, текучесть, возгонка, кристаллизация, сублимация, десублимация, жидкие кристаллы</w:t>
      </w:r>
      <w:proofErr w:type="gramEnd"/>
    </w:p>
    <w:p w:rsidR="00637443" w:rsidRDefault="00637443" w:rsidP="00637443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тем в тетради по учебнику Ю.М. Ерохин «Химия», и используя интернет ресурсы. Выполнить задание. 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Строение вещества. 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Дисперсные системы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лассификация дисперсных систем. Понятие о коллоидах.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Минералы и горные породы, как  природные смеси.</w:t>
      </w:r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Эмульсии, суспензии, аэрозоли, гели. Коагуляция.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7443" w:rsidRDefault="00637443" w:rsidP="0063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Задание. Дайте определения следующим понятиям: эмульсии, суспензии, аэрозоли, гели, коагуляция,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</w:p>
    <w:p w:rsidR="0055525B" w:rsidRDefault="0055525B" w:rsidP="005552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Итоговую работу сдать до 25.03.2020 г.</w:t>
      </w:r>
    </w:p>
    <w:p w:rsidR="00AA7659" w:rsidRDefault="00AA7659"/>
    <w:sectPr w:rsidR="00AA7659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BB"/>
    <w:rsid w:val="0035547A"/>
    <w:rsid w:val="0055525B"/>
    <w:rsid w:val="00637443"/>
    <w:rsid w:val="007661BB"/>
    <w:rsid w:val="00870A31"/>
    <w:rsid w:val="00AA7659"/>
    <w:rsid w:val="00C83C96"/>
    <w:rsid w:val="00DA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 xm</cp:lastModifiedBy>
  <cp:revision>5</cp:revision>
  <dcterms:created xsi:type="dcterms:W3CDTF">2020-03-19T08:07:00Z</dcterms:created>
  <dcterms:modified xsi:type="dcterms:W3CDTF">2020-03-21T10:52:00Z</dcterms:modified>
</cp:coreProperties>
</file>