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Согласовано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 цикловой методической комиссией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№ </w:t>
      </w:r>
      <w:r w:rsidR="00AF7739">
        <w:rPr>
          <w:rFonts w:ascii="Times New Roman" w:eastAsia="Times New Roman" w:hAnsi="Times New Roman" w:cs="Times New Roman"/>
          <w:color w:val="000000"/>
          <w:lang w:eastAsia="ru-RU"/>
        </w:rPr>
        <w:t>______ от ______________ 20___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</w:p>
    <w:p w:rsidR="0085431C" w:rsidRDefault="0085431C" w:rsidP="0085431C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Председатель ЦМК _______ / _______________ /</w:t>
      </w:r>
    </w:p>
    <w:p w:rsidR="0085431C" w:rsidRDefault="0085431C" w:rsidP="0085431C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31C" w:rsidRDefault="0085431C" w:rsidP="0085431C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</w:p>
    <w:p w:rsidR="0085431C" w:rsidRDefault="0085431C" w:rsidP="0085431C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производственную практику</w:t>
      </w:r>
    </w:p>
    <w:p w:rsidR="0085431C" w:rsidRDefault="0085431C" w:rsidP="0085431C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85431C" w:rsidRDefault="0085431C" w:rsidP="0085431C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студенту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31C" w:rsidRDefault="0085431C" w:rsidP="0085431C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85431C" w:rsidRDefault="0085431C" w:rsidP="0085431C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4   курса                </w:t>
      </w:r>
      <w:r w:rsidR="0078736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группы  ТО – 486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                                </w:t>
      </w:r>
      <w:r w:rsidR="00AF7739">
        <w:rPr>
          <w:rFonts w:ascii="Times New Roman" w:eastAsia="Times New Roman" w:hAnsi="Times New Roman" w:cs="Times New Roman"/>
          <w:spacing w:val="-1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очной  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формы обучения</w:t>
      </w:r>
    </w:p>
    <w:p w:rsidR="0085431C" w:rsidRDefault="0085431C" w:rsidP="0085431C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85431C" w:rsidRPr="0085431C" w:rsidRDefault="0085431C" w:rsidP="0085431C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Специальность</w:t>
      </w: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>23.02.03 Техническое обслуживание и ремонт автомобильного транспорта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</w:t>
      </w:r>
    </w:p>
    <w:p w:rsidR="0085431C" w:rsidRPr="0085431C" w:rsidRDefault="0085431C" w:rsidP="0085431C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Индекс практики ПП.02 </w:t>
      </w: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>Производственная практика</w:t>
      </w:r>
    </w:p>
    <w:p w:rsidR="0085431C" w:rsidRPr="0085431C" w:rsidRDefault="0085431C" w:rsidP="0085431C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ПМ.02 </w:t>
      </w: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Организация деятельности коллектива исполнителей</w:t>
      </w:r>
    </w:p>
    <w:p w:rsidR="0085431C" w:rsidRDefault="0085431C" w:rsidP="0085431C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на предприятии (в организации, учреждении)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85431C" w:rsidRDefault="0085431C" w:rsidP="0085431C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прохождения практики: </w:t>
      </w:r>
      <w:r w:rsidR="001834A7" w:rsidRPr="001C75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C75C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834A7" w:rsidRPr="001C75C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Start"/>
      <w:r w:rsidR="001834A7" w:rsidRPr="001C75CB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proofErr w:type="gramEnd"/>
      <w:r w:rsidR="001834A7" w:rsidRPr="001C75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75C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часть: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положения действующей системы менеджмента качества;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методы нормирования и формы оплаты труда;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основы управленческого учета;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основные технико-экономические показатели производственной деятельности;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порядок разработки и оформления технической документации;</w:t>
      </w:r>
    </w:p>
    <w:p w:rsidR="00A323E0" w:rsidRPr="00A323E0" w:rsidRDefault="003E744B" w:rsidP="00A323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3E0">
        <w:rPr>
          <w:rFonts w:ascii="Times New Roman" w:hAnsi="Times New Roman" w:cs="Times New Roman"/>
        </w:rPr>
        <w:t>правила охраны труда, противопожарной и экологической безопасности, виды,</w:t>
      </w:r>
    </w:p>
    <w:p w:rsidR="0085431C" w:rsidRPr="00A323E0" w:rsidRDefault="00A323E0" w:rsidP="00A323E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E744B" w:rsidRPr="00A323E0">
        <w:rPr>
          <w:rFonts w:ascii="Times New Roman" w:hAnsi="Times New Roman" w:cs="Times New Roman"/>
        </w:rPr>
        <w:t>периодичность и правила оформления инструктажа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Специальная часть: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744B" w:rsidRPr="003E744B">
        <w:rPr>
          <w:rFonts w:ascii="Times New Roman" w:hAnsi="Times New Roman" w:cs="Times New Roman"/>
        </w:rPr>
        <w:t>планировать работу участка по установленным срокам;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E744B" w:rsidRPr="003E744B">
        <w:rPr>
          <w:rFonts w:ascii="Times New Roman" w:hAnsi="Times New Roman" w:cs="Times New Roman"/>
        </w:rPr>
        <w:t>осуществлять руководство работой производственного участка;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E744B" w:rsidRPr="003E744B">
        <w:rPr>
          <w:rFonts w:ascii="Times New Roman" w:hAnsi="Times New Roman" w:cs="Times New Roman"/>
        </w:rPr>
        <w:t>своевременно подготавливать производство;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E744B" w:rsidRPr="003E744B">
        <w:rPr>
          <w:rFonts w:ascii="Times New Roman" w:hAnsi="Times New Roman" w:cs="Times New Roman"/>
        </w:rPr>
        <w:t>обеспечивать рациональную расстановку рабочих;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E744B" w:rsidRPr="003E744B">
        <w:rPr>
          <w:rFonts w:ascii="Times New Roman" w:hAnsi="Times New Roman" w:cs="Times New Roman"/>
        </w:rPr>
        <w:t>контролировать соблюдение технологических процессов;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E744B" w:rsidRPr="003E744B">
        <w:rPr>
          <w:rFonts w:ascii="Times New Roman" w:hAnsi="Times New Roman" w:cs="Times New Roman"/>
        </w:rPr>
        <w:t>оперативно выявлять и устранять причины их нарушения;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3E744B" w:rsidRPr="003E744B">
        <w:rPr>
          <w:rFonts w:ascii="Times New Roman" w:hAnsi="Times New Roman" w:cs="Times New Roman"/>
        </w:rPr>
        <w:t>проверять качество выполненных работ;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3E744B" w:rsidRPr="003E744B">
        <w:rPr>
          <w:rFonts w:ascii="Times New Roman" w:hAnsi="Times New Roman" w:cs="Times New Roman"/>
        </w:rPr>
        <w:t>осуществлять производственный инструктаж рабочих;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E744B" w:rsidRPr="003E744B">
        <w:rPr>
          <w:rFonts w:ascii="Times New Roman" w:hAnsi="Times New Roman" w:cs="Times New Roman"/>
        </w:rPr>
        <w:t>анализировать результаты производственной деятельности участка;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3E744B" w:rsidRPr="003E744B">
        <w:rPr>
          <w:rFonts w:ascii="Times New Roman" w:hAnsi="Times New Roman" w:cs="Times New Roman"/>
        </w:rPr>
        <w:t>обеспечивать правильность и своевременность оформления первичных документов;</w:t>
      </w:r>
    </w:p>
    <w:p w:rsidR="003E744B" w:rsidRPr="003E744B" w:rsidRDefault="00A323E0" w:rsidP="003E74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E744B" w:rsidRPr="003E744B">
        <w:rPr>
          <w:rFonts w:ascii="Times New Roman" w:hAnsi="Times New Roman" w:cs="Times New Roman"/>
        </w:rPr>
        <w:t>организовывать работу по повышению квалификации рабочих;</w:t>
      </w:r>
    </w:p>
    <w:p w:rsidR="0085431C" w:rsidRPr="003E744B" w:rsidRDefault="00A323E0" w:rsidP="003E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12. </w:t>
      </w:r>
      <w:r w:rsidR="003E744B" w:rsidRPr="003E744B">
        <w:rPr>
          <w:rFonts w:ascii="Times New Roman" w:hAnsi="Times New Roman" w:cs="Times New Roman"/>
        </w:rPr>
        <w:t>рассчитывать по принятой методологии основные технико-экономические показатели</w:t>
      </w: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Документальная часть: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планирования и организации работ производственного поста, участка;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проверки качества выполняемых работ;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оценки экономической эффективности производственной деятельности;</w:t>
      </w:r>
    </w:p>
    <w:p w:rsidR="003E744B" w:rsidRPr="00A323E0" w:rsidRDefault="003E744B" w:rsidP="00A323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323E0">
        <w:rPr>
          <w:rFonts w:ascii="Times New Roman" w:hAnsi="Times New Roman" w:cs="Times New Roman"/>
        </w:rPr>
        <w:t>обеспечения безопасности труда на производственном участке;</w:t>
      </w:r>
    </w:p>
    <w:p w:rsidR="0085431C" w:rsidRDefault="0085431C" w:rsidP="0085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</w:t>
      </w:r>
      <w:r w:rsidR="001834A7">
        <w:rPr>
          <w:rFonts w:ascii="Times New Roman" w:hAnsi="Times New Roman" w:cs="Times New Roman"/>
          <w:sz w:val="24"/>
          <w:szCs w:val="24"/>
        </w:rPr>
        <w:t xml:space="preserve">риятия  ________ /__________/ </w:t>
      </w:r>
    </w:p>
    <w:p w:rsidR="0085431C" w:rsidRDefault="0085431C" w:rsidP="0085431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85431C" w:rsidRDefault="0085431C" w:rsidP="0085431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31C" w:rsidRDefault="0085431C" w:rsidP="0085431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85431C" w:rsidRDefault="0085431C" w:rsidP="0085431C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</w:t>
      </w:r>
      <w:r w:rsidR="001834A7">
        <w:rPr>
          <w:rFonts w:ascii="Times New Roman" w:eastAsia="Times New Roman" w:hAnsi="Times New Roman" w:cs="Times New Roman"/>
          <w:spacing w:val="-9"/>
          <w:sz w:val="24"/>
          <w:szCs w:val="24"/>
        </w:rPr>
        <w:t>жа  ___________</w:t>
      </w:r>
      <w:r w:rsidR="001C75CB">
        <w:rPr>
          <w:rFonts w:ascii="Times New Roman" w:eastAsia="Times New Roman" w:hAnsi="Times New Roman" w:cs="Times New Roman"/>
          <w:spacing w:val="-9"/>
          <w:sz w:val="24"/>
          <w:szCs w:val="24"/>
        </w:rPr>
        <w:t>____ Архипова О.А.</w:t>
      </w:r>
    </w:p>
    <w:p w:rsidR="00487F93" w:rsidRDefault="0085431C" w:rsidP="00A27A2E">
      <w:pPr>
        <w:spacing w:after="0" w:line="240" w:lineRule="auto"/>
        <w:ind w:hanging="42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sectPr w:rsidR="00487F93" w:rsidSect="008543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E03"/>
    <w:multiLevelType w:val="hybridMultilevel"/>
    <w:tmpl w:val="F33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B8C"/>
    <w:multiLevelType w:val="hybridMultilevel"/>
    <w:tmpl w:val="5F1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1C"/>
    <w:rsid w:val="0007108B"/>
    <w:rsid w:val="001106AB"/>
    <w:rsid w:val="001834A7"/>
    <w:rsid w:val="00194212"/>
    <w:rsid w:val="001C75CB"/>
    <w:rsid w:val="00320014"/>
    <w:rsid w:val="003E744B"/>
    <w:rsid w:val="00416826"/>
    <w:rsid w:val="00487F93"/>
    <w:rsid w:val="0052225C"/>
    <w:rsid w:val="00567DE4"/>
    <w:rsid w:val="00721264"/>
    <w:rsid w:val="00787361"/>
    <w:rsid w:val="007E2069"/>
    <w:rsid w:val="0085431C"/>
    <w:rsid w:val="00A12C7E"/>
    <w:rsid w:val="00A27A2E"/>
    <w:rsid w:val="00A323E0"/>
    <w:rsid w:val="00A41318"/>
    <w:rsid w:val="00A74294"/>
    <w:rsid w:val="00AA236F"/>
    <w:rsid w:val="00AB1029"/>
    <w:rsid w:val="00AB210C"/>
    <w:rsid w:val="00AF7739"/>
    <w:rsid w:val="00C53FC3"/>
    <w:rsid w:val="00CC785C"/>
    <w:rsid w:val="00E82276"/>
    <w:rsid w:val="00F4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Пелевина</cp:lastModifiedBy>
  <cp:revision>16</cp:revision>
  <cp:lastPrinted>2020-03-19T09:12:00Z</cp:lastPrinted>
  <dcterms:created xsi:type="dcterms:W3CDTF">2018-03-12T11:22:00Z</dcterms:created>
  <dcterms:modified xsi:type="dcterms:W3CDTF">2021-03-09T05:14:00Z</dcterms:modified>
</cp:coreProperties>
</file>